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0" w:rsidRPr="00CC5519" w:rsidRDefault="004E0F59" w:rsidP="00CC55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CAMILA NICOLE MERIÑO SAN MARTÍN</w:t>
      </w:r>
    </w:p>
    <w:p w:rsidR="00D32790" w:rsidRPr="00560EAE" w:rsidRDefault="00BB1EE0" w:rsidP="00551B1E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PSICÓLOGA </w:t>
      </w:r>
    </w:p>
    <w:tbl>
      <w:tblPr>
        <w:tblW w:w="10090" w:type="dxa"/>
        <w:tblInd w:w="-614" w:type="dxa"/>
        <w:tblLook w:val="00A0" w:firstRow="1" w:lastRow="0" w:firstColumn="1" w:lastColumn="0" w:noHBand="0" w:noVBand="0"/>
      </w:tblPr>
      <w:tblGrid>
        <w:gridCol w:w="5045"/>
        <w:gridCol w:w="5045"/>
      </w:tblGrid>
      <w:tr w:rsidR="00D32790" w:rsidRPr="009E2E21" w:rsidTr="003505E0">
        <w:trPr>
          <w:trHeight w:val="364"/>
        </w:trPr>
        <w:tc>
          <w:tcPr>
            <w:tcW w:w="5045" w:type="dxa"/>
          </w:tcPr>
          <w:p w:rsidR="00D32790" w:rsidRPr="009E2E21" w:rsidRDefault="00D32790" w:rsidP="009E2E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 xml:space="preserve">Dirección </w:t>
            </w:r>
          </w:p>
        </w:tc>
        <w:tc>
          <w:tcPr>
            <w:tcW w:w="5045" w:type="dxa"/>
          </w:tcPr>
          <w:p w:rsidR="00D32790" w:rsidRPr="009E2E21" w:rsidRDefault="00F40412" w:rsidP="00A305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Cervantes 350, Talcahuano</w:t>
            </w:r>
            <w:r w:rsidR="00A30533">
              <w:rPr>
                <w:rFonts w:ascii="Times New Roman" w:hAnsi="Times New Roman"/>
              </w:rPr>
              <w:t xml:space="preserve">, Región del </w:t>
            </w:r>
            <w:proofErr w:type="spellStart"/>
            <w:r w:rsidR="00A30533">
              <w:rPr>
                <w:rFonts w:ascii="Times New Roman" w:hAnsi="Times New Roman"/>
              </w:rPr>
              <w:t>Bio</w:t>
            </w:r>
            <w:proofErr w:type="spellEnd"/>
            <w:r w:rsidR="00A30533">
              <w:rPr>
                <w:rFonts w:ascii="Times New Roman" w:hAnsi="Times New Roman"/>
              </w:rPr>
              <w:t xml:space="preserve"> </w:t>
            </w:r>
            <w:proofErr w:type="spellStart"/>
            <w:r w:rsidR="00A30533">
              <w:rPr>
                <w:rFonts w:ascii="Times New Roman" w:hAnsi="Times New Roman"/>
              </w:rPr>
              <w:t>Bio</w:t>
            </w:r>
            <w:proofErr w:type="spellEnd"/>
            <w:r w:rsidR="0023496B">
              <w:rPr>
                <w:rFonts w:ascii="Times New Roman" w:hAnsi="Times New Roman"/>
              </w:rPr>
              <w:t>.</w:t>
            </w:r>
          </w:p>
        </w:tc>
      </w:tr>
      <w:tr w:rsidR="00D32790" w:rsidRPr="009E2E21" w:rsidTr="003505E0">
        <w:trPr>
          <w:trHeight w:val="299"/>
        </w:trPr>
        <w:tc>
          <w:tcPr>
            <w:tcW w:w="5045" w:type="dxa"/>
          </w:tcPr>
          <w:p w:rsidR="00D32790" w:rsidRPr="009E2E21" w:rsidRDefault="00D32790" w:rsidP="009E2E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Rut</w:t>
            </w:r>
          </w:p>
        </w:tc>
        <w:tc>
          <w:tcPr>
            <w:tcW w:w="5045" w:type="dxa"/>
          </w:tcPr>
          <w:p w:rsidR="00D32790" w:rsidRPr="009E2E21" w:rsidRDefault="004E0F59" w:rsidP="009E2E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19.335.179-4</w:t>
            </w:r>
          </w:p>
        </w:tc>
      </w:tr>
      <w:tr w:rsidR="00D32790" w:rsidRPr="009E2E21" w:rsidTr="003505E0">
        <w:trPr>
          <w:trHeight w:val="299"/>
        </w:trPr>
        <w:tc>
          <w:tcPr>
            <w:tcW w:w="5045" w:type="dxa"/>
          </w:tcPr>
          <w:p w:rsidR="00D32790" w:rsidRPr="009E2E21" w:rsidRDefault="00D32790" w:rsidP="009E2E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Fecha de nacimiento</w:t>
            </w:r>
          </w:p>
        </w:tc>
        <w:tc>
          <w:tcPr>
            <w:tcW w:w="5045" w:type="dxa"/>
          </w:tcPr>
          <w:p w:rsidR="00D32790" w:rsidRPr="009E2E21" w:rsidRDefault="004E0F59" w:rsidP="009E2E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de Septiembre de 1996</w:t>
            </w:r>
          </w:p>
        </w:tc>
      </w:tr>
      <w:tr w:rsidR="00D32790" w:rsidRPr="009E2E21" w:rsidTr="003505E0">
        <w:trPr>
          <w:trHeight w:val="299"/>
        </w:trPr>
        <w:tc>
          <w:tcPr>
            <w:tcW w:w="5045" w:type="dxa"/>
          </w:tcPr>
          <w:p w:rsidR="00D32790" w:rsidRPr="009E2E21" w:rsidRDefault="00D32790" w:rsidP="009E2E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Teléfono</w:t>
            </w:r>
          </w:p>
        </w:tc>
        <w:tc>
          <w:tcPr>
            <w:tcW w:w="5045" w:type="dxa"/>
          </w:tcPr>
          <w:p w:rsidR="00D32790" w:rsidRPr="009E2E21" w:rsidRDefault="00D32790" w:rsidP="00286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 xml:space="preserve">+56 9 </w:t>
            </w:r>
            <w:r w:rsidR="004E0F59">
              <w:rPr>
                <w:rFonts w:ascii="Times New Roman" w:hAnsi="Times New Roman"/>
              </w:rPr>
              <w:t>89637226</w:t>
            </w:r>
          </w:p>
        </w:tc>
      </w:tr>
      <w:tr w:rsidR="00D32790" w:rsidRPr="009E2E21" w:rsidTr="003505E0">
        <w:trPr>
          <w:trHeight w:val="315"/>
        </w:trPr>
        <w:tc>
          <w:tcPr>
            <w:tcW w:w="5045" w:type="dxa"/>
          </w:tcPr>
          <w:p w:rsidR="00D32790" w:rsidRPr="009E2E21" w:rsidRDefault="00D32790" w:rsidP="009E2E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Mail</w:t>
            </w:r>
          </w:p>
        </w:tc>
        <w:tc>
          <w:tcPr>
            <w:tcW w:w="5045" w:type="dxa"/>
          </w:tcPr>
          <w:p w:rsidR="00D32790" w:rsidRPr="009E2E21" w:rsidRDefault="004E0F59" w:rsidP="009E2E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Camilamerinosm</w:t>
            </w:r>
            <w:r w:rsidR="00D32790" w:rsidRPr="009E2E21">
              <w:rPr>
                <w:rFonts w:ascii="Times New Roman" w:hAnsi="Times New Roman"/>
              </w:rPr>
              <w:t>@gmail.com</w:t>
            </w:r>
          </w:p>
        </w:tc>
      </w:tr>
    </w:tbl>
    <w:p w:rsidR="00D32790" w:rsidRDefault="00D32790">
      <w:pPr>
        <w:rPr>
          <w:rFonts w:ascii="Times New Roman" w:hAnsi="Times New Roman"/>
          <w:sz w:val="28"/>
          <w:szCs w:val="28"/>
        </w:rPr>
      </w:pPr>
    </w:p>
    <w:p w:rsidR="00D32790" w:rsidRPr="006B2101" w:rsidRDefault="00D32790">
      <w:pPr>
        <w:rPr>
          <w:rFonts w:ascii="Times New Roman" w:hAnsi="Times New Roman"/>
          <w:b/>
          <w:sz w:val="24"/>
          <w:szCs w:val="24"/>
        </w:rPr>
      </w:pPr>
      <w:r w:rsidRPr="006B2101">
        <w:rPr>
          <w:rFonts w:ascii="Times New Roman" w:hAnsi="Times New Roman"/>
          <w:b/>
          <w:sz w:val="24"/>
          <w:szCs w:val="24"/>
        </w:rPr>
        <w:t>RESUMEN</w:t>
      </w:r>
    </w:p>
    <w:p w:rsidR="00D32790" w:rsidRPr="005810F0" w:rsidRDefault="00D32790" w:rsidP="00560EAE">
      <w:pPr>
        <w:pBdr>
          <w:top w:val="single" w:sz="4" w:space="1" w:color="auto"/>
        </w:pBdr>
        <w:rPr>
          <w:rFonts w:ascii="Times New Roman" w:hAnsi="Times New Roman"/>
        </w:rPr>
      </w:pPr>
    </w:p>
    <w:p w:rsidR="004E0F59" w:rsidRDefault="002C7CFB" w:rsidP="006F7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Psicóloga titulada el año 2019 con</w:t>
      </w:r>
      <w:r w:rsidR="004E0F59">
        <w:rPr>
          <w:rFonts w:ascii="Times New Roman" w:hAnsi="Times New Roman"/>
        </w:rPr>
        <w:t xml:space="preserve"> Magister en Salud Mental</w:t>
      </w:r>
      <w:r>
        <w:rPr>
          <w:rFonts w:ascii="Times New Roman" w:hAnsi="Times New Roman"/>
        </w:rPr>
        <w:t xml:space="preserve"> terminado en el año 2020</w:t>
      </w:r>
      <w:r w:rsidR="004E0F59">
        <w:rPr>
          <w:rFonts w:ascii="Times New Roman" w:hAnsi="Times New Roman"/>
        </w:rPr>
        <w:t xml:space="preserve">. </w:t>
      </w:r>
    </w:p>
    <w:p w:rsidR="006927DA" w:rsidRDefault="004E0F59" w:rsidP="006F7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Practica realizada en Colegio Rucalhue, en el área de Convivencia Escolar, realizando entrevistas, intervenciones, entre otras tareas con el fin de mejorar los </w:t>
      </w:r>
      <w:r w:rsidR="00A30533">
        <w:rPr>
          <w:rFonts w:ascii="Times New Roman" w:hAnsi="Times New Roman"/>
        </w:rPr>
        <w:t>resultados del establecimiento, además se cursó en la universidad electivos de reclutamiento y selección de personas y Desarrollo Organizacional.</w:t>
      </w:r>
    </w:p>
    <w:p w:rsidR="00D32790" w:rsidRPr="005810F0" w:rsidRDefault="00D32790" w:rsidP="006F757D">
      <w:pPr>
        <w:jc w:val="both"/>
        <w:rPr>
          <w:rFonts w:ascii="Times New Roman" w:hAnsi="Times New Roman"/>
        </w:rPr>
      </w:pPr>
      <w:r w:rsidRPr="005810F0">
        <w:rPr>
          <w:rFonts w:ascii="Times New Roman" w:hAnsi="Times New Roman"/>
        </w:rPr>
        <w:t>Prof</w:t>
      </w:r>
      <w:r w:rsidR="004E0F59">
        <w:rPr>
          <w:rFonts w:ascii="Times New Roman" w:hAnsi="Times New Roman"/>
        </w:rPr>
        <w:t xml:space="preserve">esionalmente motivada </w:t>
      </w:r>
      <w:r w:rsidRPr="005810F0">
        <w:rPr>
          <w:rFonts w:ascii="Times New Roman" w:hAnsi="Times New Roman"/>
        </w:rPr>
        <w:t>a adquirir nuevas experiencias laborales y aportar mis conocimientos, r</w:t>
      </w:r>
      <w:r w:rsidR="004E0F59">
        <w:rPr>
          <w:rFonts w:ascii="Times New Roman" w:hAnsi="Times New Roman"/>
        </w:rPr>
        <w:t>esponsabilidad y pro-</w:t>
      </w:r>
      <w:r w:rsidR="00AD4DB6">
        <w:rPr>
          <w:rFonts w:ascii="Times New Roman" w:hAnsi="Times New Roman"/>
        </w:rPr>
        <w:t>actividad</w:t>
      </w:r>
      <w:r w:rsidR="004E0F59">
        <w:rPr>
          <w:rFonts w:ascii="Times New Roman" w:hAnsi="Times New Roman"/>
        </w:rPr>
        <w:t>.</w:t>
      </w:r>
    </w:p>
    <w:p w:rsidR="00D32790" w:rsidRPr="006B2101" w:rsidRDefault="00D32790" w:rsidP="00560EAE">
      <w:pPr>
        <w:rPr>
          <w:rFonts w:ascii="Times New Roman" w:hAnsi="Times New Roman"/>
          <w:b/>
          <w:sz w:val="24"/>
          <w:szCs w:val="24"/>
        </w:rPr>
      </w:pPr>
      <w:r w:rsidRPr="006B2101">
        <w:rPr>
          <w:rFonts w:ascii="Times New Roman" w:hAnsi="Times New Roman"/>
          <w:b/>
          <w:sz w:val="24"/>
          <w:szCs w:val="24"/>
        </w:rPr>
        <w:t>ANTECEDENTES ACADEMICOS</w:t>
      </w:r>
    </w:p>
    <w:p w:rsidR="00D32790" w:rsidRDefault="00D32790" w:rsidP="00560EAE">
      <w:pPr>
        <w:pBdr>
          <w:top w:val="single" w:sz="4" w:space="0" w:color="auto"/>
        </w:pBdr>
        <w:rPr>
          <w:rFonts w:ascii="Times New Roman" w:hAnsi="Times New Roman"/>
          <w:sz w:val="24"/>
          <w:szCs w:val="24"/>
        </w:rPr>
      </w:pPr>
    </w:p>
    <w:tbl>
      <w:tblPr>
        <w:tblW w:w="9400" w:type="dxa"/>
        <w:tblLook w:val="00A0" w:firstRow="1" w:lastRow="0" w:firstColumn="1" w:lastColumn="0" w:noHBand="0" w:noVBand="0"/>
      </w:tblPr>
      <w:tblGrid>
        <w:gridCol w:w="4700"/>
        <w:gridCol w:w="4700"/>
      </w:tblGrid>
      <w:tr w:rsidR="00D32790" w:rsidRPr="009E2E21" w:rsidTr="00CD2DD5">
        <w:trPr>
          <w:trHeight w:val="655"/>
        </w:trPr>
        <w:tc>
          <w:tcPr>
            <w:tcW w:w="4700" w:type="dxa"/>
          </w:tcPr>
          <w:p w:rsidR="00D32790" w:rsidRDefault="00D32790" w:rsidP="009E2E21">
            <w:pPr>
              <w:spacing w:after="0" w:line="240" w:lineRule="auto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•</w:t>
            </w:r>
            <w:r w:rsidRPr="009E2E21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Magíster en </w:t>
            </w:r>
            <w:r w:rsidR="00AB11D3">
              <w:rPr>
                <w:rFonts w:ascii="Times New Roman" w:hAnsi="Times New Roman"/>
              </w:rPr>
              <w:t>Salud Mental</w:t>
            </w:r>
          </w:p>
          <w:p w:rsidR="00D32790" w:rsidRPr="009E2E21" w:rsidRDefault="00AB11D3" w:rsidP="002C7C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2C7CFB">
              <w:rPr>
                <w:rFonts w:ascii="Times New Roman" w:hAnsi="Times New Roman"/>
              </w:rPr>
              <w:t>2020</w:t>
            </w:r>
            <w:bookmarkStart w:id="0" w:name="_GoBack"/>
            <w:bookmarkEnd w:id="0"/>
          </w:p>
        </w:tc>
        <w:tc>
          <w:tcPr>
            <w:tcW w:w="4700" w:type="dxa"/>
          </w:tcPr>
          <w:p w:rsidR="00D32790" w:rsidRPr="009E2E21" w:rsidRDefault="00D32790" w:rsidP="00AB11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Magíster en </w:t>
            </w:r>
            <w:r w:rsidR="00AB11D3">
              <w:rPr>
                <w:rFonts w:ascii="Times New Roman" w:hAnsi="Times New Roman"/>
              </w:rPr>
              <w:t>Salud Mental</w:t>
            </w:r>
            <w:r>
              <w:rPr>
                <w:rFonts w:ascii="Times New Roman" w:hAnsi="Times New Roman"/>
              </w:rPr>
              <w:t xml:space="preserve"> en la Universidad Andrés Bello, Sede Concepción.</w:t>
            </w:r>
          </w:p>
        </w:tc>
      </w:tr>
      <w:tr w:rsidR="00D32790" w:rsidRPr="009E2E21" w:rsidTr="00CD2DD5">
        <w:trPr>
          <w:trHeight w:val="655"/>
        </w:trPr>
        <w:tc>
          <w:tcPr>
            <w:tcW w:w="4700" w:type="dxa"/>
          </w:tcPr>
          <w:p w:rsidR="00D32790" w:rsidRPr="009E2E21" w:rsidRDefault="00D32790" w:rsidP="0017671D">
            <w:pPr>
              <w:spacing w:after="0" w:line="240" w:lineRule="auto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•</w:t>
            </w:r>
            <w:r w:rsidRPr="009E2E21">
              <w:rPr>
                <w:rFonts w:ascii="Times New Roman" w:hAnsi="Times New Roman"/>
              </w:rPr>
              <w:tab/>
              <w:t xml:space="preserve">Estudio universitario </w:t>
            </w:r>
          </w:p>
          <w:p w:rsidR="00D32790" w:rsidRPr="009E2E21" w:rsidRDefault="00D32790" w:rsidP="001767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49444B">
              <w:rPr>
                <w:rFonts w:ascii="Times New Roman" w:hAnsi="Times New Roman"/>
              </w:rPr>
              <w:t xml:space="preserve">  2014-2019</w:t>
            </w:r>
          </w:p>
        </w:tc>
        <w:tc>
          <w:tcPr>
            <w:tcW w:w="4700" w:type="dxa"/>
          </w:tcPr>
          <w:p w:rsidR="00D32790" w:rsidRPr="009E2E21" w:rsidRDefault="00AB11D3" w:rsidP="0017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Psicología</w:t>
            </w:r>
            <w:r w:rsidR="00D32790" w:rsidRPr="009E2E21">
              <w:rPr>
                <w:rFonts w:ascii="Times New Roman" w:hAnsi="Times New Roman"/>
              </w:rPr>
              <w:t xml:space="preserve"> en Universidad Andrés Bello Sede Concepción.</w:t>
            </w:r>
          </w:p>
        </w:tc>
      </w:tr>
      <w:tr w:rsidR="00D32790" w:rsidRPr="009E2E21" w:rsidTr="00CD2DD5">
        <w:trPr>
          <w:trHeight w:val="968"/>
        </w:trPr>
        <w:tc>
          <w:tcPr>
            <w:tcW w:w="4700" w:type="dxa"/>
          </w:tcPr>
          <w:p w:rsidR="00D32790" w:rsidRPr="009E2E21" w:rsidRDefault="00D32790" w:rsidP="0017671D">
            <w:pPr>
              <w:spacing w:after="0" w:line="240" w:lineRule="auto"/>
              <w:rPr>
                <w:rFonts w:ascii="Times New Roman" w:hAnsi="Times New Roman"/>
              </w:rPr>
            </w:pPr>
            <w:r w:rsidRPr="009E2E21">
              <w:rPr>
                <w:rFonts w:ascii="Times New Roman" w:hAnsi="Times New Roman"/>
              </w:rPr>
              <w:t>•</w:t>
            </w:r>
            <w:r w:rsidRPr="009E2E21">
              <w:rPr>
                <w:rFonts w:ascii="Times New Roman" w:hAnsi="Times New Roman"/>
              </w:rPr>
              <w:tab/>
              <w:t>Curso</w:t>
            </w:r>
          </w:p>
          <w:p w:rsidR="00D32790" w:rsidRPr="009E2E21" w:rsidRDefault="00D32790" w:rsidP="001767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4E0F59">
              <w:rPr>
                <w:rFonts w:ascii="Times New Roman" w:hAnsi="Times New Roman"/>
              </w:rPr>
              <w:t xml:space="preserve"> 2019</w:t>
            </w:r>
            <w:r w:rsidR="0049444B">
              <w:rPr>
                <w:rFonts w:ascii="Times New Roman" w:hAnsi="Times New Roman"/>
              </w:rPr>
              <w:t xml:space="preserve"> a la fecha</w:t>
            </w:r>
          </w:p>
        </w:tc>
        <w:tc>
          <w:tcPr>
            <w:tcW w:w="4700" w:type="dxa"/>
          </w:tcPr>
          <w:p w:rsidR="00D32790" w:rsidRPr="009E2E21" w:rsidRDefault="000606EC" w:rsidP="00F404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Inglé</w:t>
            </w:r>
            <w:r w:rsidR="0049444B">
              <w:rPr>
                <w:rFonts w:ascii="Times New Roman" w:hAnsi="Times New Roman"/>
              </w:rPr>
              <w:t xml:space="preserve">s </w:t>
            </w:r>
            <w:r w:rsidR="00F40412">
              <w:rPr>
                <w:rFonts w:ascii="Times New Roman" w:hAnsi="Times New Roman"/>
              </w:rPr>
              <w:t>básico e intermedio</w:t>
            </w:r>
            <w:r w:rsidR="0049444B">
              <w:rPr>
                <w:rFonts w:ascii="Times New Roman" w:hAnsi="Times New Roman"/>
              </w:rPr>
              <w:t xml:space="preserve"> online en BLC4u</w:t>
            </w:r>
            <w:r w:rsidR="00D32790" w:rsidRPr="009E2E21">
              <w:rPr>
                <w:rFonts w:ascii="Times New Roman" w:hAnsi="Times New Roman"/>
              </w:rPr>
              <w:t>.</w:t>
            </w:r>
          </w:p>
        </w:tc>
      </w:tr>
    </w:tbl>
    <w:p w:rsidR="00D32790" w:rsidRDefault="00D32790" w:rsidP="009410A2">
      <w:pPr>
        <w:rPr>
          <w:rFonts w:ascii="Times New Roman" w:hAnsi="Times New Roman"/>
          <w:b/>
          <w:sz w:val="24"/>
          <w:szCs w:val="24"/>
        </w:rPr>
      </w:pPr>
    </w:p>
    <w:p w:rsidR="00D32790" w:rsidRPr="006B2101" w:rsidRDefault="00D32790" w:rsidP="009410A2">
      <w:pPr>
        <w:rPr>
          <w:rFonts w:ascii="Times New Roman" w:hAnsi="Times New Roman"/>
          <w:b/>
          <w:sz w:val="24"/>
          <w:szCs w:val="24"/>
        </w:rPr>
      </w:pPr>
      <w:r w:rsidRPr="006B2101">
        <w:rPr>
          <w:rFonts w:ascii="Times New Roman" w:hAnsi="Times New Roman"/>
          <w:b/>
          <w:sz w:val="24"/>
          <w:szCs w:val="24"/>
        </w:rPr>
        <w:t>EXPERIENCIA LABORAL</w:t>
      </w:r>
    </w:p>
    <w:p w:rsidR="00D32790" w:rsidRDefault="00D32790" w:rsidP="009410A2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247C52" w:rsidRPr="009E2E21" w:rsidTr="00E02943">
        <w:trPr>
          <w:trHeight w:val="869"/>
        </w:trPr>
        <w:tc>
          <w:tcPr>
            <w:tcW w:w="4644" w:type="dxa"/>
          </w:tcPr>
          <w:p w:rsidR="000606EC" w:rsidRDefault="00247C52" w:rsidP="00060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</w:r>
            <w:r w:rsidR="000606EC">
              <w:rPr>
                <w:rFonts w:ascii="Times New Roman" w:hAnsi="Times New Roman"/>
              </w:rPr>
              <w:t>Fundación Antonia</w:t>
            </w:r>
          </w:p>
          <w:p w:rsidR="000606EC" w:rsidRDefault="000606EC" w:rsidP="00060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2019 a la fecha</w:t>
            </w:r>
          </w:p>
          <w:p w:rsidR="000606EC" w:rsidRDefault="000606EC" w:rsidP="00AB11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7C52" w:rsidRPr="000606EC" w:rsidRDefault="000606EC" w:rsidP="000606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B11D3" w:rsidRPr="000606EC">
              <w:rPr>
                <w:rFonts w:ascii="Times New Roman" w:hAnsi="Times New Roman"/>
              </w:rPr>
              <w:t>Colegio Rucalhue</w:t>
            </w:r>
          </w:p>
          <w:p w:rsidR="006927DA" w:rsidRDefault="00AB11D3" w:rsidP="006927DA">
            <w:pPr>
              <w:tabs>
                <w:tab w:val="center" w:pos="22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2019</w:t>
            </w:r>
          </w:p>
          <w:p w:rsidR="00AB11D3" w:rsidRDefault="006927DA" w:rsidP="006927DA">
            <w:pPr>
              <w:tabs>
                <w:tab w:val="center" w:pos="22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927DA" w:rsidRPr="000606EC" w:rsidRDefault="006927DA" w:rsidP="00060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247C52" w:rsidRDefault="000606EC" w:rsidP="00624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Voluntariado, departamento de prevención y promoción.</w:t>
            </w:r>
            <w:r w:rsidR="00AB11D3">
              <w:rPr>
                <w:rFonts w:ascii="Times New Roman" w:hAnsi="Times New Roman"/>
              </w:rPr>
              <w:t xml:space="preserve"> </w:t>
            </w:r>
          </w:p>
          <w:p w:rsidR="006927DA" w:rsidRDefault="006927DA" w:rsidP="00624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27DA" w:rsidRPr="009E2E21" w:rsidRDefault="000606EC" w:rsidP="00624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Práctica profesional realizada en el área de Convivencia escolar.</w:t>
            </w:r>
          </w:p>
        </w:tc>
      </w:tr>
    </w:tbl>
    <w:p w:rsidR="00D32790" w:rsidRDefault="00D32790" w:rsidP="00315E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B2101">
        <w:rPr>
          <w:rFonts w:ascii="Times New Roman" w:hAnsi="Times New Roman"/>
          <w:b/>
          <w:sz w:val="24"/>
          <w:szCs w:val="24"/>
        </w:rPr>
        <w:lastRenderedPageBreak/>
        <w:t>IDIOMA</w:t>
      </w:r>
    </w:p>
    <w:p w:rsidR="00D32790" w:rsidRDefault="00F40412" w:rsidP="00315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Ingles nivel básico</w:t>
      </w:r>
    </w:p>
    <w:p w:rsidR="00D32790" w:rsidRDefault="00D32790" w:rsidP="00315E3D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:rsidR="00D32790" w:rsidRDefault="00D32790" w:rsidP="00315E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MANEJO INFORMATICO</w:t>
      </w:r>
    </w:p>
    <w:p w:rsidR="00D32790" w:rsidRDefault="00D32790" w:rsidP="00315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nivel medio.</w:t>
      </w:r>
    </w:p>
    <w:p w:rsidR="00D32790" w:rsidRDefault="00D32790" w:rsidP="00315E3D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:rsidR="00D32790" w:rsidRPr="005D1BF9" w:rsidRDefault="00D32790" w:rsidP="005D1BF9">
      <w:pPr>
        <w:spacing w:line="240" w:lineRule="auto"/>
        <w:rPr>
          <w:rFonts w:ascii="Times New Roman" w:hAnsi="Times New Roman"/>
        </w:rPr>
      </w:pPr>
    </w:p>
    <w:sectPr w:rsidR="00D32790" w:rsidRPr="005D1BF9" w:rsidSect="00840D5F">
      <w:pgSz w:w="12240" w:h="15840"/>
      <w:pgMar w:top="993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E1" w:rsidRDefault="00E404E1" w:rsidP="00315E3D">
      <w:pPr>
        <w:spacing w:after="0" w:line="240" w:lineRule="auto"/>
      </w:pPr>
      <w:r>
        <w:separator/>
      </w:r>
    </w:p>
  </w:endnote>
  <w:endnote w:type="continuationSeparator" w:id="0">
    <w:p w:rsidR="00E404E1" w:rsidRDefault="00E404E1" w:rsidP="0031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E1" w:rsidRDefault="00E404E1" w:rsidP="00315E3D">
      <w:pPr>
        <w:spacing w:after="0" w:line="240" w:lineRule="auto"/>
      </w:pPr>
      <w:r>
        <w:separator/>
      </w:r>
    </w:p>
  </w:footnote>
  <w:footnote w:type="continuationSeparator" w:id="0">
    <w:p w:rsidR="00E404E1" w:rsidRDefault="00E404E1" w:rsidP="0031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80D"/>
    <w:multiLevelType w:val="hybridMultilevel"/>
    <w:tmpl w:val="DAF0A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76286"/>
    <w:multiLevelType w:val="hybridMultilevel"/>
    <w:tmpl w:val="D06EBC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C667CD"/>
    <w:multiLevelType w:val="hybridMultilevel"/>
    <w:tmpl w:val="F58CB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109E2"/>
    <w:multiLevelType w:val="hybridMultilevel"/>
    <w:tmpl w:val="8E40B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B8"/>
    <w:rsid w:val="0006064E"/>
    <w:rsid w:val="000606EC"/>
    <w:rsid w:val="000717ED"/>
    <w:rsid w:val="000B6B24"/>
    <w:rsid w:val="000E2095"/>
    <w:rsid w:val="000F3C69"/>
    <w:rsid w:val="0010384E"/>
    <w:rsid w:val="0017671D"/>
    <w:rsid w:val="001862DF"/>
    <w:rsid w:val="00193D3C"/>
    <w:rsid w:val="001A1780"/>
    <w:rsid w:val="001C21B1"/>
    <w:rsid w:val="001C5EC0"/>
    <w:rsid w:val="001E04CC"/>
    <w:rsid w:val="001E27C1"/>
    <w:rsid w:val="001F59E4"/>
    <w:rsid w:val="0023496B"/>
    <w:rsid w:val="00247C52"/>
    <w:rsid w:val="00256A54"/>
    <w:rsid w:val="002869ED"/>
    <w:rsid w:val="002C7CFB"/>
    <w:rsid w:val="002D53EA"/>
    <w:rsid w:val="00315E3D"/>
    <w:rsid w:val="0032099D"/>
    <w:rsid w:val="0032370C"/>
    <w:rsid w:val="003505E0"/>
    <w:rsid w:val="00387063"/>
    <w:rsid w:val="003B0E7C"/>
    <w:rsid w:val="003D216C"/>
    <w:rsid w:val="003F3894"/>
    <w:rsid w:val="003F5E1F"/>
    <w:rsid w:val="004208FF"/>
    <w:rsid w:val="00460EA5"/>
    <w:rsid w:val="00464013"/>
    <w:rsid w:val="00482C6A"/>
    <w:rsid w:val="0049444B"/>
    <w:rsid w:val="004B6087"/>
    <w:rsid w:val="004E0F59"/>
    <w:rsid w:val="00501DC1"/>
    <w:rsid w:val="005035AA"/>
    <w:rsid w:val="005069F1"/>
    <w:rsid w:val="0053121C"/>
    <w:rsid w:val="00543360"/>
    <w:rsid w:val="00551B1E"/>
    <w:rsid w:val="00560EAE"/>
    <w:rsid w:val="005810F0"/>
    <w:rsid w:val="005B29C3"/>
    <w:rsid w:val="005D1BF9"/>
    <w:rsid w:val="005F5596"/>
    <w:rsid w:val="006543C7"/>
    <w:rsid w:val="0066744D"/>
    <w:rsid w:val="00675049"/>
    <w:rsid w:val="006927DA"/>
    <w:rsid w:val="006B2101"/>
    <w:rsid w:val="006F757D"/>
    <w:rsid w:val="007242DF"/>
    <w:rsid w:val="007527D5"/>
    <w:rsid w:val="00763756"/>
    <w:rsid w:val="007947CE"/>
    <w:rsid w:val="007C55E3"/>
    <w:rsid w:val="007C5DA4"/>
    <w:rsid w:val="007D0C4D"/>
    <w:rsid w:val="008135AC"/>
    <w:rsid w:val="00840D5F"/>
    <w:rsid w:val="00862BEC"/>
    <w:rsid w:val="00892AA4"/>
    <w:rsid w:val="008958FC"/>
    <w:rsid w:val="008F6FEE"/>
    <w:rsid w:val="00910A58"/>
    <w:rsid w:val="009300B2"/>
    <w:rsid w:val="00933062"/>
    <w:rsid w:val="009410A2"/>
    <w:rsid w:val="009B08D0"/>
    <w:rsid w:val="009D74F7"/>
    <w:rsid w:val="009E2E21"/>
    <w:rsid w:val="00A23E11"/>
    <w:rsid w:val="00A30533"/>
    <w:rsid w:val="00A503FC"/>
    <w:rsid w:val="00A5360D"/>
    <w:rsid w:val="00AB11D3"/>
    <w:rsid w:val="00AC241B"/>
    <w:rsid w:val="00AC3C1C"/>
    <w:rsid w:val="00AC555B"/>
    <w:rsid w:val="00AC5B7E"/>
    <w:rsid w:val="00AD4DB6"/>
    <w:rsid w:val="00B02D46"/>
    <w:rsid w:val="00B54F09"/>
    <w:rsid w:val="00B66071"/>
    <w:rsid w:val="00B722D6"/>
    <w:rsid w:val="00BB1EE0"/>
    <w:rsid w:val="00BE62A1"/>
    <w:rsid w:val="00C17E5A"/>
    <w:rsid w:val="00C337BF"/>
    <w:rsid w:val="00C36F85"/>
    <w:rsid w:val="00C81214"/>
    <w:rsid w:val="00CB00AC"/>
    <w:rsid w:val="00CB634A"/>
    <w:rsid w:val="00CC5519"/>
    <w:rsid w:val="00CD2DD5"/>
    <w:rsid w:val="00CE19AE"/>
    <w:rsid w:val="00D11CD6"/>
    <w:rsid w:val="00D2626C"/>
    <w:rsid w:val="00D270EF"/>
    <w:rsid w:val="00D32790"/>
    <w:rsid w:val="00DA5793"/>
    <w:rsid w:val="00DF3CBD"/>
    <w:rsid w:val="00E02943"/>
    <w:rsid w:val="00E404E1"/>
    <w:rsid w:val="00E437D1"/>
    <w:rsid w:val="00E548CF"/>
    <w:rsid w:val="00E629BB"/>
    <w:rsid w:val="00F323E1"/>
    <w:rsid w:val="00F40412"/>
    <w:rsid w:val="00F52901"/>
    <w:rsid w:val="00F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4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51B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08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15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5E3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5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5E3D"/>
    <w:rPr>
      <w:rFonts w:cs="Times New Roman"/>
    </w:rPr>
  </w:style>
  <w:style w:type="paragraph" w:styleId="Prrafodelista">
    <w:name w:val="List Paragraph"/>
    <w:basedOn w:val="Normal"/>
    <w:uiPriority w:val="99"/>
    <w:qFormat/>
    <w:rsid w:val="00506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4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51B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08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15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5E3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5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5E3D"/>
    <w:rPr>
      <w:rFonts w:cs="Times New Roman"/>
    </w:rPr>
  </w:style>
  <w:style w:type="paragraph" w:styleId="Prrafodelista">
    <w:name w:val="List Paragraph"/>
    <w:basedOn w:val="Normal"/>
    <w:uiPriority w:val="99"/>
    <w:qFormat/>
    <w:rsid w:val="0050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9ED0-2F5B-47A8-A264-87A3CEF1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7</cp:revision>
  <cp:lastPrinted>2017-05-30T16:44:00Z</cp:lastPrinted>
  <dcterms:created xsi:type="dcterms:W3CDTF">2020-06-23T18:15:00Z</dcterms:created>
  <dcterms:modified xsi:type="dcterms:W3CDTF">2020-08-26T21:04:00Z</dcterms:modified>
</cp:coreProperties>
</file>